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693CD" w14:textId="6BC7BE2F" w:rsidR="00424301" w:rsidRDefault="00F317DD" w:rsidP="004243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color w:val="000000"/>
          <w:sz w:val="28"/>
          <w:szCs w:val="28"/>
        </w:rPr>
      </w:pPr>
      <w:r>
        <w:rPr>
          <w:sz w:val="2"/>
          <w:szCs w:val="2"/>
          <w:lang w:val="uk-UA"/>
        </w:rPr>
        <w:t xml:space="preserve"> </w:t>
      </w:r>
      <w:r w:rsidR="003D65B3" w:rsidRPr="00640763">
        <w:rPr>
          <w:sz w:val="2"/>
          <w:szCs w:val="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24301">
        <w:rPr>
          <w:sz w:val="2"/>
          <w:szCs w:val="2"/>
          <w:lang w:val="uk-UA"/>
        </w:rPr>
        <w:t xml:space="preserve">                 </w:t>
      </w:r>
    </w:p>
    <w:p w14:paraId="387BACFD" w14:textId="73BB33FE" w:rsidR="00F317DD" w:rsidRPr="00F317DD" w:rsidRDefault="008B668B" w:rsidP="00F317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F85B25">
        <w:rPr>
          <w:color w:val="000000"/>
          <w:sz w:val="28"/>
          <w:szCs w:val="28"/>
        </w:rPr>
        <w:t xml:space="preserve"> </w:t>
      </w:r>
      <w:r w:rsidR="00F317DD" w:rsidRPr="00F317DD">
        <w:rPr>
          <w:rFonts w:ascii="Academy" w:hAnsi="Academy" w:cs="Academy"/>
          <w:noProof/>
          <w:sz w:val="20"/>
          <w:szCs w:val="20"/>
          <w:lang w:val="uk-UA" w:eastAsia="uk-UA"/>
        </w:rPr>
        <w:drawing>
          <wp:inline distT="0" distB="0" distL="0" distR="0" wp14:anchorId="44CCD478" wp14:editId="00FFC73B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8445B" w14:textId="77777777" w:rsidR="00F317DD" w:rsidRPr="00F317DD" w:rsidRDefault="00F317DD" w:rsidP="00F317DD">
      <w:pPr>
        <w:spacing w:line="0" w:lineRule="atLeast"/>
        <w:jc w:val="center"/>
        <w:rPr>
          <w:b/>
          <w:caps/>
          <w:sz w:val="28"/>
          <w:szCs w:val="20"/>
          <w:lang w:val="uk-UA" w:eastAsia="x-none"/>
        </w:rPr>
      </w:pPr>
      <w:r w:rsidRPr="00F317DD">
        <w:rPr>
          <w:b/>
          <w:caps/>
          <w:sz w:val="28"/>
          <w:szCs w:val="20"/>
          <w:lang w:val="uk-UA" w:eastAsia="x-none"/>
        </w:rPr>
        <w:t>здолбунівська міська рада</w:t>
      </w:r>
    </w:p>
    <w:p w14:paraId="01534283" w14:textId="77777777" w:rsidR="00F317DD" w:rsidRPr="00F317DD" w:rsidRDefault="00F317DD" w:rsidP="00F317DD">
      <w:pPr>
        <w:shd w:val="clear" w:color="auto" w:fill="FFFFFF"/>
        <w:spacing w:line="0" w:lineRule="atLeast"/>
        <w:jc w:val="center"/>
        <w:rPr>
          <w:b/>
          <w:caps/>
          <w:sz w:val="28"/>
          <w:szCs w:val="20"/>
          <w:lang w:val="uk-UA" w:eastAsia="x-none"/>
        </w:rPr>
      </w:pPr>
      <w:r w:rsidRPr="00F317DD">
        <w:rPr>
          <w:b/>
          <w:caps/>
          <w:sz w:val="28"/>
          <w:szCs w:val="20"/>
          <w:lang w:val="uk-UA" w:eastAsia="x-none"/>
        </w:rPr>
        <w:t>РІВНЕНСЬКОГО РАЙОНУ рівненської області</w:t>
      </w:r>
    </w:p>
    <w:p w14:paraId="722B3AFB" w14:textId="77777777" w:rsidR="00F317DD" w:rsidRPr="00F317DD" w:rsidRDefault="00F317DD" w:rsidP="00F317DD">
      <w:pPr>
        <w:shd w:val="clear" w:color="auto" w:fill="FFFFFF"/>
        <w:spacing w:line="0" w:lineRule="atLeast"/>
        <w:jc w:val="center"/>
        <w:rPr>
          <w:b/>
          <w:bCs/>
          <w:sz w:val="28"/>
          <w:szCs w:val="20"/>
          <w:lang w:val="uk-UA" w:eastAsia="x-none"/>
        </w:rPr>
      </w:pPr>
      <w:r w:rsidRPr="00F317DD">
        <w:rPr>
          <w:b/>
          <w:bCs/>
          <w:sz w:val="28"/>
          <w:szCs w:val="20"/>
          <w:lang w:val="uk-UA" w:eastAsia="x-none"/>
        </w:rPr>
        <w:t xml:space="preserve">Р О З П О Р Я Д Ж Е Н </w:t>
      </w:r>
      <w:proofErr w:type="spellStart"/>
      <w:r w:rsidRPr="00F317DD">
        <w:rPr>
          <w:b/>
          <w:bCs/>
          <w:sz w:val="28"/>
          <w:szCs w:val="20"/>
          <w:lang w:val="uk-UA" w:eastAsia="x-none"/>
        </w:rPr>
        <w:t>Н</w:t>
      </w:r>
      <w:proofErr w:type="spellEnd"/>
      <w:r w:rsidRPr="00F317DD">
        <w:rPr>
          <w:b/>
          <w:bCs/>
          <w:sz w:val="28"/>
          <w:szCs w:val="20"/>
          <w:lang w:val="uk-UA" w:eastAsia="x-none"/>
        </w:rPr>
        <w:t xml:space="preserve"> Я </w:t>
      </w:r>
    </w:p>
    <w:p w14:paraId="7F82B381" w14:textId="27FF0587" w:rsidR="00F317DD" w:rsidRDefault="00F317DD" w:rsidP="00F317DD">
      <w:pPr>
        <w:shd w:val="clear" w:color="auto" w:fill="FFFFFF"/>
        <w:spacing w:line="0" w:lineRule="atLeast"/>
        <w:jc w:val="center"/>
        <w:rPr>
          <w:b/>
          <w:bCs/>
          <w:sz w:val="28"/>
          <w:szCs w:val="20"/>
          <w:lang w:val="uk-UA" w:eastAsia="x-none"/>
        </w:rPr>
      </w:pPr>
      <w:r w:rsidRPr="00F317DD">
        <w:rPr>
          <w:b/>
          <w:bCs/>
          <w:sz w:val="28"/>
          <w:szCs w:val="20"/>
          <w:lang w:val="uk-UA" w:eastAsia="x-none"/>
        </w:rPr>
        <w:t>МІСЬКОГО ГОЛОВИ</w:t>
      </w:r>
    </w:p>
    <w:p w14:paraId="2A9EC9D0" w14:textId="4771067F" w:rsidR="00424301" w:rsidRDefault="00424301" w:rsidP="00F317DD">
      <w:pPr>
        <w:rPr>
          <w:sz w:val="28"/>
          <w:szCs w:val="28"/>
          <w:lang w:val="uk-UA"/>
        </w:rPr>
      </w:pPr>
    </w:p>
    <w:p w14:paraId="56130C15" w14:textId="77777777" w:rsidR="001A21F8" w:rsidRPr="00F317DD" w:rsidRDefault="001A21F8" w:rsidP="00F317DD">
      <w:pPr>
        <w:rPr>
          <w:sz w:val="28"/>
          <w:szCs w:val="28"/>
          <w:lang w:val="uk-UA"/>
        </w:rPr>
      </w:pPr>
    </w:p>
    <w:p w14:paraId="09369C2B" w14:textId="4FECDAE0" w:rsidR="00424301" w:rsidRPr="00F317DD" w:rsidRDefault="00F9240C" w:rsidP="00F317DD">
      <w:pPr>
        <w:spacing w:before="100" w:beforeAutospacing="1" w:after="100" w:afterAutospacing="1"/>
        <w:rPr>
          <w:b/>
          <w:sz w:val="28"/>
          <w:szCs w:val="28"/>
          <w:lang w:val="uk-UA" w:eastAsia="uk-UA"/>
        </w:rPr>
      </w:pPr>
      <w:bookmarkStart w:id="0" w:name="_GoBack"/>
      <w:r>
        <w:rPr>
          <w:b/>
          <w:sz w:val="28"/>
          <w:szCs w:val="28"/>
          <w:lang w:val="uk-UA" w:eastAsia="uk-UA"/>
        </w:rPr>
        <w:t>25 серпня</w:t>
      </w:r>
      <w:r w:rsidR="00F317DD" w:rsidRPr="00F317DD">
        <w:rPr>
          <w:b/>
          <w:sz w:val="28"/>
          <w:szCs w:val="28"/>
          <w:lang w:val="uk-UA" w:eastAsia="uk-UA"/>
        </w:rPr>
        <w:t xml:space="preserve"> 2026 року                </w:t>
      </w:r>
      <w:r w:rsidR="00F317DD">
        <w:rPr>
          <w:b/>
          <w:sz w:val="28"/>
          <w:szCs w:val="28"/>
          <w:lang w:val="uk-UA" w:eastAsia="uk-UA"/>
        </w:rPr>
        <w:t xml:space="preserve">                          </w:t>
      </w:r>
      <w:r>
        <w:rPr>
          <w:b/>
          <w:sz w:val="28"/>
          <w:szCs w:val="28"/>
          <w:lang w:val="uk-UA" w:eastAsia="uk-UA"/>
        </w:rPr>
        <w:t xml:space="preserve">                                     </w:t>
      </w:r>
      <w:r w:rsidR="00F317DD">
        <w:rPr>
          <w:b/>
          <w:sz w:val="28"/>
          <w:szCs w:val="28"/>
          <w:lang w:val="uk-UA" w:eastAsia="uk-UA"/>
        </w:rPr>
        <w:t xml:space="preserve"> </w:t>
      </w:r>
      <w:r>
        <w:rPr>
          <w:b/>
          <w:sz w:val="28"/>
          <w:szCs w:val="28"/>
          <w:lang w:val="uk-UA" w:eastAsia="uk-UA"/>
        </w:rPr>
        <w:t>№ 120-р</w:t>
      </w:r>
    </w:p>
    <w:p w14:paraId="487B0648" w14:textId="77777777" w:rsidR="00F317DD" w:rsidRPr="00F317DD" w:rsidRDefault="00F317DD" w:rsidP="00F317DD">
      <w:pPr>
        <w:ind w:right="4818"/>
        <w:jc w:val="both"/>
        <w:rPr>
          <w:sz w:val="28"/>
          <w:szCs w:val="28"/>
          <w:lang w:val="uk-UA"/>
        </w:rPr>
      </w:pPr>
      <w:r w:rsidRPr="00F317DD">
        <w:rPr>
          <w:sz w:val="28"/>
          <w:szCs w:val="28"/>
          <w:lang w:val="uk-UA"/>
        </w:rPr>
        <w:t xml:space="preserve">Про затвердження та використання в Здолбунівській міській раді Рівненської області офіційної електронної пошти </w:t>
      </w:r>
      <w:r w:rsidRPr="00F317DD">
        <w:rPr>
          <w:sz w:val="28"/>
          <w:szCs w:val="28"/>
          <w:lang w:val="en-US"/>
        </w:rPr>
        <w:t>official</w:t>
      </w:r>
      <w:r w:rsidRPr="00F317DD">
        <w:rPr>
          <w:sz w:val="28"/>
          <w:szCs w:val="28"/>
          <w:lang w:val="uk-UA"/>
        </w:rPr>
        <w:t>@</w:t>
      </w:r>
      <w:proofErr w:type="spellStart"/>
      <w:r w:rsidRPr="00F317DD">
        <w:rPr>
          <w:sz w:val="28"/>
          <w:szCs w:val="28"/>
          <w:lang w:val="en-US"/>
        </w:rPr>
        <w:t>zdgromada</w:t>
      </w:r>
      <w:proofErr w:type="spellEnd"/>
      <w:r w:rsidRPr="00F317DD">
        <w:rPr>
          <w:sz w:val="28"/>
          <w:szCs w:val="28"/>
          <w:lang w:val="uk-UA"/>
        </w:rPr>
        <w:t>.</w:t>
      </w:r>
      <w:proofErr w:type="spellStart"/>
      <w:r w:rsidRPr="00F317DD">
        <w:rPr>
          <w:sz w:val="28"/>
          <w:szCs w:val="28"/>
          <w:lang w:val="en-US"/>
        </w:rPr>
        <w:t>gov</w:t>
      </w:r>
      <w:proofErr w:type="spellEnd"/>
      <w:r w:rsidRPr="00F317DD">
        <w:rPr>
          <w:sz w:val="28"/>
          <w:szCs w:val="28"/>
          <w:lang w:val="uk-UA"/>
        </w:rPr>
        <w:t>.</w:t>
      </w:r>
      <w:proofErr w:type="spellStart"/>
      <w:r w:rsidRPr="00F317DD">
        <w:rPr>
          <w:sz w:val="28"/>
          <w:szCs w:val="28"/>
          <w:lang w:val="en-US"/>
        </w:rPr>
        <w:t>ua</w:t>
      </w:r>
      <w:proofErr w:type="spellEnd"/>
    </w:p>
    <w:bookmarkEnd w:id="0"/>
    <w:p w14:paraId="32ACCC27" w14:textId="77777777" w:rsidR="00F317DD" w:rsidRPr="00F317DD" w:rsidRDefault="00F317DD" w:rsidP="00F317DD">
      <w:pPr>
        <w:ind w:right="4676"/>
        <w:jc w:val="both"/>
        <w:rPr>
          <w:sz w:val="28"/>
          <w:szCs w:val="28"/>
          <w:lang w:val="uk-UA"/>
        </w:rPr>
      </w:pPr>
    </w:p>
    <w:p w14:paraId="11AF1A38" w14:textId="45513B89" w:rsidR="00F317DD" w:rsidRDefault="00F317DD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законів України «Про місцеве самоврядування в Україні», «Про використання доменних імен у спеціальному публічному домені .gov.ua», постанови Кабінету Міністрів України від 21 жовтня 2015 року № 851                 «Деякі питання використання доменних імен державними органами в українському сегменті Інтернету»:</w:t>
      </w:r>
    </w:p>
    <w:p w14:paraId="5865D208" w14:textId="77777777" w:rsidR="00424301" w:rsidRPr="00F317DD" w:rsidRDefault="00424301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60DFED" w14:textId="77777777" w:rsidR="00424301" w:rsidRDefault="00F317DD" w:rsidP="00424301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   Затвердити офіційну електронну пошту Здолбунівської міської ради Рівненської області - </w:t>
      </w:r>
      <w:hyperlink r:id="rId9" w:history="1">
        <w:r w:rsidRPr="00F317D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official@zdgromada.gov.ua</w:t>
        </w:r>
      </w:hyperlink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8057207" w14:textId="77777777" w:rsidR="00424301" w:rsidRDefault="00424301" w:rsidP="00424301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7B2E19" w14:textId="7C60E984" w:rsidR="00F317DD" w:rsidRDefault="00424301" w:rsidP="00424301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 </w:t>
      </w:r>
      <w:r w:rsidR="00F317DD"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організаційної роботи та документообігу апарату Здолбунівської міської ради:</w:t>
      </w:r>
    </w:p>
    <w:p w14:paraId="491144B0" w14:textId="77777777" w:rsidR="00424301" w:rsidRPr="00F317DD" w:rsidRDefault="00424301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EA46852" w14:textId="35B24ED9" w:rsidR="00F317DD" w:rsidRPr="00F317DD" w:rsidRDefault="00F317DD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2.1. </w:t>
      </w:r>
      <w:r w:rsidR="004243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Використовувати офіційну електронну пошту Здолбунівської міської ради Рівненської області - </w:t>
      </w:r>
      <w:hyperlink r:id="rId10" w:history="1">
        <w:r w:rsidRPr="00F317D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official@zdgromada.gov.ua</w:t>
        </w:r>
      </w:hyperlink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для отримання листів, запитів, звернень та іншої кореспонденції, яка адресується Здолбунівській міській раді, а також надсилання для органів державної виконавчої влади, органів місцевого самоврядування, підприємств</w:t>
      </w:r>
      <w:r w:rsidR="004243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установ, організацій, закладів та громадян інформації, розпорядником якої є Здолбунівська міська рада Рівненської області.</w:t>
      </w:r>
    </w:p>
    <w:p w14:paraId="1442F991" w14:textId="77777777" w:rsidR="00F317DD" w:rsidRPr="00F317DD" w:rsidRDefault="00F317DD" w:rsidP="00F317DD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86CF91A" w14:textId="342094E1" w:rsidR="00F317DD" w:rsidRPr="00F317DD" w:rsidRDefault="00F317DD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2.2. </w:t>
      </w:r>
      <w:r w:rsidR="004243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Повідомити органи державної виконавчої влади, органи місцевого самоврядування, підприємства, установи, організації та заклади щодо функціонування офіційної електронної пошти Здолбунівської міської ради Рівненської області - </w:t>
      </w:r>
      <w:hyperlink r:id="rId11" w:history="1">
        <w:r w:rsidRPr="00F317D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official@zdgromada.gov.ua</w:t>
        </w:r>
      </w:hyperlink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79D5AF3" w14:textId="77777777" w:rsidR="00F317DD" w:rsidRPr="00F317DD" w:rsidRDefault="00F317DD" w:rsidP="00F317DD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B6E376" w14:textId="0B3299B7" w:rsidR="00F317DD" w:rsidRPr="00F317DD" w:rsidRDefault="00F317DD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 Секретарю Здолбунівської міської ради Бабію О.О., керуючій справами виконкому Здолбунівської міської ради Капітулі В.В., керівникам структурних підрозділів апарату Здолбунівської міської ради та її виконавчих органів, старостам </w:t>
      </w:r>
      <w:proofErr w:type="spellStart"/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П’ятигірського</w:t>
      </w:r>
      <w:proofErr w:type="spellEnd"/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Копитківського</w:t>
      </w:r>
      <w:proofErr w:type="spellEnd"/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старостинських</w:t>
      </w:r>
      <w:proofErr w:type="spellEnd"/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округів </w:t>
      </w: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Здолбунівської міської ради  використовувати в своїй діяльності офіційну електронну пошту Здолбунівської міської ради Рівненської області - </w:t>
      </w:r>
      <w:hyperlink r:id="rId12" w:history="1">
        <w:r w:rsidRPr="00F317D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official@zdgromada.gov.ua</w:t>
        </w:r>
      </w:hyperlink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1FF466B" w14:textId="2206870B" w:rsidR="00F317DD" w:rsidRDefault="00F317DD" w:rsidP="00F317DD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6714F1A7" w14:textId="782313C4" w:rsidR="00F317DD" w:rsidRPr="00F317DD" w:rsidRDefault="00F317DD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 </w:t>
      </w:r>
      <w:r w:rsidR="004243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інформаційної політики, технологій та захисту інформації апарату Здолбунівської міської ради:</w:t>
      </w:r>
    </w:p>
    <w:p w14:paraId="298777B3" w14:textId="77777777" w:rsidR="00F317DD" w:rsidRPr="00F317DD" w:rsidRDefault="00F317DD" w:rsidP="00F317DD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D07D44F" w14:textId="3DB36EC7" w:rsidR="00F317DD" w:rsidRPr="00F317DD" w:rsidRDefault="00F317DD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Забезпечити інформування населення в соціальних мережах про зміну офіційної електронної пошти Здолбунівської міської ради Рівненської області - </w:t>
      </w:r>
      <w:hyperlink r:id="rId13" w:history="1">
        <w:r w:rsidRPr="00F317D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official@zdgromada.gov.ua</w:t>
        </w:r>
      </w:hyperlink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068C313" w14:textId="77777777" w:rsidR="00F317DD" w:rsidRPr="00F317DD" w:rsidRDefault="00F317DD" w:rsidP="00F317DD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E108AB8" w14:textId="30E359ED" w:rsidR="00F317DD" w:rsidRPr="00F317DD" w:rsidRDefault="00424301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4.2. </w:t>
      </w:r>
      <w:proofErr w:type="spellStart"/>
      <w:r w:rsidR="00F317DD"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 w:rsidR="00F317DD"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щодо функціонування електронної пошти  Здолбунівської міської ради Рівненської області - </w:t>
      </w:r>
      <w:hyperlink r:id="rId14" w:history="1">
        <w:r w:rsidR="00F317DD" w:rsidRPr="00F317D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official@zdgromada.gov.ua</w:t>
        </w:r>
      </w:hyperlink>
      <w:r w:rsidR="00F317DD"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="00F317DD"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вебсайті</w:t>
      </w:r>
      <w:proofErr w:type="spellEnd"/>
      <w:r w:rsidR="00F317DD"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Здолбунівської міської ради, а також на її офіційній сторінці в соціальній мережі </w:t>
      </w:r>
      <w:proofErr w:type="spellStart"/>
      <w:r w:rsidR="00F317DD"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Facebook</w:t>
      </w:r>
      <w:proofErr w:type="spellEnd"/>
      <w:r w:rsidR="00F317DD"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BA66E04" w14:textId="77777777" w:rsidR="00F317DD" w:rsidRPr="00F317DD" w:rsidRDefault="00F317DD" w:rsidP="00F317DD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AD759A2" w14:textId="3FADE50C" w:rsidR="00F317DD" w:rsidRPr="00F317DD" w:rsidRDefault="00F317DD" w:rsidP="00F317DD">
      <w:pPr>
        <w:pStyle w:val="af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       Електронна пошта Здолбунівської міської ради Рівненської області-     </w:t>
      </w:r>
      <w:hyperlink r:id="rId15" w:history="1">
        <w:r w:rsidRPr="00F317D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miskrada_zd@ukr.net</w:t>
        </w:r>
      </w:hyperlink>
      <w:r w:rsidRPr="00F317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виводиться з експлуатації.</w:t>
      </w:r>
    </w:p>
    <w:p w14:paraId="22966EF3" w14:textId="77777777" w:rsidR="00F317DD" w:rsidRPr="00F317DD" w:rsidRDefault="00F317DD" w:rsidP="00F317DD">
      <w:pPr>
        <w:ind w:right="140"/>
        <w:jc w:val="both"/>
        <w:rPr>
          <w:sz w:val="28"/>
          <w:szCs w:val="28"/>
          <w:lang w:val="uk-UA"/>
        </w:rPr>
      </w:pPr>
    </w:p>
    <w:p w14:paraId="002B249E" w14:textId="4711D140" w:rsidR="00F317DD" w:rsidRPr="00F317DD" w:rsidRDefault="00F317DD" w:rsidP="00F317DD">
      <w:pPr>
        <w:spacing w:after="120"/>
        <w:ind w:left="284" w:right="140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 w:eastAsia="x-none"/>
        </w:rPr>
        <w:t xml:space="preserve">      6.       </w:t>
      </w:r>
      <w:r w:rsidRPr="00F317DD">
        <w:rPr>
          <w:sz w:val="28"/>
          <w:szCs w:val="28"/>
          <w:lang w:val="uk-UA"/>
        </w:rPr>
        <w:t>Контроль за виконанням розпорядження залишаю за собою.</w:t>
      </w:r>
    </w:p>
    <w:p w14:paraId="117E48FD" w14:textId="468F8D03" w:rsidR="00424301" w:rsidRDefault="00424301" w:rsidP="00F317DD">
      <w:pPr>
        <w:spacing w:after="120"/>
        <w:ind w:right="-284"/>
        <w:jc w:val="both"/>
        <w:rPr>
          <w:sz w:val="28"/>
          <w:szCs w:val="28"/>
          <w:lang w:val="uk-UA"/>
        </w:rPr>
      </w:pPr>
    </w:p>
    <w:p w14:paraId="0C218B1A" w14:textId="77777777" w:rsidR="00F9240C" w:rsidRPr="00F317DD" w:rsidRDefault="00F9240C" w:rsidP="00F317DD">
      <w:pPr>
        <w:spacing w:after="120"/>
        <w:ind w:right="-284"/>
        <w:jc w:val="both"/>
        <w:rPr>
          <w:sz w:val="28"/>
          <w:szCs w:val="28"/>
          <w:lang w:val="uk-UA"/>
        </w:rPr>
      </w:pPr>
    </w:p>
    <w:p w14:paraId="3898F25C" w14:textId="77777777" w:rsidR="00F317DD" w:rsidRPr="00F317DD" w:rsidRDefault="00F317DD" w:rsidP="00F317DD">
      <w:pPr>
        <w:spacing w:after="120"/>
        <w:ind w:right="-284"/>
        <w:jc w:val="both"/>
        <w:rPr>
          <w:sz w:val="28"/>
          <w:szCs w:val="28"/>
          <w:lang w:val="uk-UA"/>
        </w:rPr>
      </w:pPr>
      <w:r w:rsidRPr="00F317DD">
        <w:rPr>
          <w:sz w:val="28"/>
          <w:szCs w:val="28"/>
          <w:lang w:val="uk-UA"/>
        </w:rPr>
        <w:t>Міський голова                                                                        Владислав СУХЛЯК</w:t>
      </w:r>
    </w:p>
    <w:p w14:paraId="5E968F82" w14:textId="77777777" w:rsidR="00F317DD" w:rsidRPr="00F317DD" w:rsidRDefault="00F317DD" w:rsidP="00F317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510C5122" w14:textId="77777777" w:rsidR="00F317DD" w:rsidRPr="00F317DD" w:rsidRDefault="00F317DD" w:rsidP="00F317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60915633" w14:textId="77777777" w:rsidR="00F317DD" w:rsidRPr="00F317DD" w:rsidRDefault="00F317DD" w:rsidP="00F317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14:paraId="5C8EA67A" w14:textId="42A4BBFE" w:rsidR="00812560" w:rsidRPr="00F85B25" w:rsidRDefault="00F317DD" w:rsidP="00F317DD">
      <w:pPr>
        <w:spacing w:line="1" w:lineRule="exact"/>
        <w:rPr>
          <w:b/>
          <w:color w:val="000000"/>
          <w:sz w:val="28"/>
          <w:szCs w:val="28"/>
        </w:rPr>
      </w:pPr>
      <w:r w:rsidRPr="00F317DD">
        <w:rPr>
          <w:rFonts w:ascii="Academy" w:hAnsi="Academy" w:cs="Academy"/>
          <w:noProof/>
          <w:sz w:val="20"/>
          <w:szCs w:val="20"/>
          <w:lang w:val="uk-UA" w:eastAsia="uk-UA"/>
        </w:rPr>
        <w:drawing>
          <wp:inline distT="0" distB="0" distL="0" distR="0" wp14:anchorId="6F8AC86B" wp14:editId="3A37B499">
            <wp:extent cx="431800" cy="600075"/>
            <wp:effectExtent l="0" t="0" r="6350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6832D" w14:textId="7A9A7708" w:rsidR="00D61A95" w:rsidRPr="00F85B25" w:rsidRDefault="00D61A95" w:rsidP="00640763">
      <w:pPr>
        <w:rPr>
          <w:color w:val="000000"/>
          <w:sz w:val="28"/>
          <w:szCs w:val="28"/>
          <w:lang w:val="uk-UA" w:eastAsia="uk-UA"/>
        </w:rPr>
      </w:pPr>
    </w:p>
    <w:sectPr w:rsidR="00D61A95" w:rsidRPr="00F85B25" w:rsidSect="001A21F8">
      <w:headerReference w:type="default" r:id="rId16"/>
      <w:headerReference w:type="first" r:id="rId17"/>
      <w:footerReference w:type="first" r:id="rId18"/>
      <w:pgSz w:w="11906" w:h="16838"/>
      <w:pgMar w:top="-426" w:right="567" w:bottom="0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226E7" w14:textId="77777777" w:rsidR="00583B4B" w:rsidRDefault="00583B4B" w:rsidP="00194C79">
      <w:r>
        <w:separator/>
      </w:r>
    </w:p>
  </w:endnote>
  <w:endnote w:type="continuationSeparator" w:id="0">
    <w:p w14:paraId="18E5325D" w14:textId="77777777" w:rsidR="00583B4B" w:rsidRDefault="00583B4B" w:rsidP="0019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F5E50" w14:textId="23113301" w:rsidR="00956A9E" w:rsidRDefault="00956A9E">
    <w:pPr>
      <w:pStyle w:val="a9"/>
    </w:pPr>
  </w:p>
  <w:p w14:paraId="65DE603D" w14:textId="2149772F" w:rsidR="00956A9E" w:rsidRDefault="00956A9E">
    <w:pPr>
      <w:pStyle w:val="a9"/>
    </w:pPr>
  </w:p>
  <w:p w14:paraId="1A6E132E" w14:textId="3BE2EA9E" w:rsidR="00956A9E" w:rsidRDefault="00956A9E">
    <w:pPr>
      <w:pStyle w:val="a9"/>
    </w:pPr>
  </w:p>
  <w:p w14:paraId="0433F120" w14:textId="5460739E" w:rsidR="00956A9E" w:rsidRDefault="00956A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0C6F2" w14:textId="77777777" w:rsidR="00583B4B" w:rsidRDefault="00583B4B" w:rsidP="00194C79">
      <w:r>
        <w:separator/>
      </w:r>
    </w:p>
  </w:footnote>
  <w:footnote w:type="continuationSeparator" w:id="0">
    <w:p w14:paraId="14348D24" w14:textId="77777777" w:rsidR="00583B4B" w:rsidRDefault="00583B4B" w:rsidP="0019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84566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CEED24A" w14:textId="12959528" w:rsidR="00F317DD" w:rsidRPr="00F317DD" w:rsidRDefault="00F317DD">
        <w:pPr>
          <w:pStyle w:val="a7"/>
          <w:jc w:val="center"/>
          <w:rPr>
            <w:sz w:val="28"/>
            <w:szCs w:val="28"/>
          </w:rPr>
        </w:pPr>
        <w:r w:rsidRPr="00F317DD">
          <w:rPr>
            <w:sz w:val="28"/>
            <w:szCs w:val="28"/>
          </w:rPr>
          <w:fldChar w:fldCharType="begin"/>
        </w:r>
        <w:r w:rsidRPr="00F317DD">
          <w:rPr>
            <w:sz w:val="28"/>
            <w:szCs w:val="28"/>
          </w:rPr>
          <w:instrText>PAGE   \* MERGEFORMAT</w:instrText>
        </w:r>
        <w:r w:rsidRPr="00F317DD">
          <w:rPr>
            <w:sz w:val="28"/>
            <w:szCs w:val="28"/>
          </w:rPr>
          <w:fldChar w:fldCharType="separate"/>
        </w:r>
        <w:r w:rsidR="007C6659">
          <w:rPr>
            <w:noProof/>
            <w:sz w:val="28"/>
            <w:szCs w:val="28"/>
          </w:rPr>
          <w:t>2</w:t>
        </w:r>
        <w:r w:rsidRPr="00F317DD">
          <w:rPr>
            <w:sz w:val="28"/>
            <w:szCs w:val="28"/>
          </w:rPr>
          <w:fldChar w:fldCharType="end"/>
        </w:r>
      </w:p>
    </w:sdtContent>
  </w:sdt>
  <w:p w14:paraId="27A7016E" w14:textId="77777777" w:rsidR="009C25E3" w:rsidRDefault="009C25E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1CB99" w14:textId="12752A42" w:rsidR="00956A9E" w:rsidRDefault="00956A9E" w:rsidP="00F317DD">
    <w:pPr>
      <w:pStyle w:val="a7"/>
    </w:pPr>
  </w:p>
  <w:p w14:paraId="5AD04C01" w14:textId="77777777" w:rsidR="00956A9E" w:rsidRDefault="00956A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00A20A8"/>
    <w:multiLevelType w:val="multilevel"/>
    <w:tmpl w:val="13643A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0112452D"/>
    <w:multiLevelType w:val="multilevel"/>
    <w:tmpl w:val="D7E404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8"/>
        <w:u w:val="single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color w:val="000000"/>
        <w:sz w:val="28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8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8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8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8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8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8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8"/>
        <w:u w:val="single"/>
      </w:rPr>
    </w:lvl>
  </w:abstractNum>
  <w:abstractNum w:abstractNumId="3" w15:restartNumberingAfterBreak="0">
    <w:nsid w:val="03F3309A"/>
    <w:multiLevelType w:val="multilevel"/>
    <w:tmpl w:val="63DE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26683"/>
    <w:multiLevelType w:val="hybridMultilevel"/>
    <w:tmpl w:val="CD48F0D8"/>
    <w:lvl w:ilvl="0" w:tplc="9B26A078">
      <w:start w:val="4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50E0039"/>
    <w:multiLevelType w:val="hybridMultilevel"/>
    <w:tmpl w:val="BD3A0E94"/>
    <w:lvl w:ilvl="0" w:tplc="A45A9B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D81646"/>
    <w:multiLevelType w:val="hybridMultilevel"/>
    <w:tmpl w:val="BAD2A0AA"/>
    <w:lvl w:ilvl="0" w:tplc="8A7C56E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0B11F5"/>
    <w:multiLevelType w:val="hybridMultilevel"/>
    <w:tmpl w:val="37EA96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76B87"/>
    <w:multiLevelType w:val="multilevel"/>
    <w:tmpl w:val="1752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16BB9"/>
    <w:multiLevelType w:val="hybridMultilevel"/>
    <w:tmpl w:val="900C9748"/>
    <w:lvl w:ilvl="0" w:tplc="3F9838F6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FF34216"/>
    <w:multiLevelType w:val="hybridMultilevel"/>
    <w:tmpl w:val="5F28E1AA"/>
    <w:lvl w:ilvl="0" w:tplc="866685B8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7A20F9F"/>
    <w:multiLevelType w:val="hybridMultilevel"/>
    <w:tmpl w:val="5F28E1AA"/>
    <w:lvl w:ilvl="0" w:tplc="866685B8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8294B84"/>
    <w:multiLevelType w:val="multilevel"/>
    <w:tmpl w:val="980211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9BD4174"/>
    <w:multiLevelType w:val="multilevel"/>
    <w:tmpl w:val="7DEC366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F8B5005"/>
    <w:multiLevelType w:val="multilevel"/>
    <w:tmpl w:val="0EEE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13A51"/>
    <w:multiLevelType w:val="multilevel"/>
    <w:tmpl w:val="02F23D2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6" w15:restartNumberingAfterBreak="0">
    <w:nsid w:val="5DF719DD"/>
    <w:multiLevelType w:val="hybridMultilevel"/>
    <w:tmpl w:val="F67A6ADA"/>
    <w:lvl w:ilvl="0" w:tplc="AD868940">
      <w:numFmt w:val="bullet"/>
      <w:lvlText w:val="-"/>
      <w:lvlJc w:val="left"/>
      <w:pPr>
        <w:ind w:left="1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A78A8F2">
      <w:numFmt w:val="bullet"/>
      <w:lvlText w:val="•"/>
      <w:lvlJc w:val="left"/>
      <w:pPr>
        <w:ind w:left="1146" w:hanging="708"/>
      </w:pPr>
      <w:rPr>
        <w:rFonts w:hint="default"/>
        <w:lang w:val="uk-UA" w:eastAsia="en-US" w:bidi="ar-SA"/>
      </w:rPr>
    </w:lvl>
    <w:lvl w:ilvl="2" w:tplc="B98E25D0">
      <w:numFmt w:val="bullet"/>
      <w:lvlText w:val="•"/>
      <w:lvlJc w:val="left"/>
      <w:pPr>
        <w:ind w:left="2153" w:hanging="708"/>
      </w:pPr>
      <w:rPr>
        <w:rFonts w:hint="default"/>
        <w:lang w:val="uk-UA" w:eastAsia="en-US" w:bidi="ar-SA"/>
      </w:rPr>
    </w:lvl>
    <w:lvl w:ilvl="3" w:tplc="196C976A">
      <w:numFmt w:val="bullet"/>
      <w:lvlText w:val="•"/>
      <w:lvlJc w:val="left"/>
      <w:pPr>
        <w:ind w:left="3160" w:hanging="708"/>
      </w:pPr>
      <w:rPr>
        <w:rFonts w:hint="default"/>
        <w:lang w:val="uk-UA" w:eastAsia="en-US" w:bidi="ar-SA"/>
      </w:rPr>
    </w:lvl>
    <w:lvl w:ilvl="4" w:tplc="5CA459C6">
      <w:numFmt w:val="bullet"/>
      <w:lvlText w:val="•"/>
      <w:lvlJc w:val="left"/>
      <w:pPr>
        <w:ind w:left="4166" w:hanging="708"/>
      </w:pPr>
      <w:rPr>
        <w:rFonts w:hint="default"/>
        <w:lang w:val="uk-UA" w:eastAsia="en-US" w:bidi="ar-SA"/>
      </w:rPr>
    </w:lvl>
    <w:lvl w:ilvl="5" w:tplc="8544FB46">
      <w:numFmt w:val="bullet"/>
      <w:lvlText w:val="•"/>
      <w:lvlJc w:val="left"/>
      <w:pPr>
        <w:ind w:left="5173" w:hanging="708"/>
      </w:pPr>
      <w:rPr>
        <w:rFonts w:hint="default"/>
        <w:lang w:val="uk-UA" w:eastAsia="en-US" w:bidi="ar-SA"/>
      </w:rPr>
    </w:lvl>
    <w:lvl w:ilvl="6" w:tplc="40BCD608">
      <w:numFmt w:val="bullet"/>
      <w:lvlText w:val="•"/>
      <w:lvlJc w:val="left"/>
      <w:pPr>
        <w:ind w:left="6180" w:hanging="708"/>
      </w:pPr>
      <w:rPr>
        <w:rFonts w:hint="default"/>
        <w:lang w:val="uk-UA" w:eastAsia="en-US" w:bidi="ar-SA"/>
      </w:rPr>
    </w:lvl>
    <w:lvl w:ilvl="7" w:tplc="926A5026">
      <w:numFmt w:val="bullet"/>
      <w:lvlText w:val="•"/>
      <w:lvlJc w:val="left"/>
      <w:pPr>
        <w:ind w:left="7186" w:hanging="708"/>
      </w:pPr>
      <w:rPr>
        <w:rFonts w:hint="default"/>
        <w:lang w:val="uk-UA" w:eastAsia="en-US" w:bidi="ar-SA"/>
      </w:rPr>
    </w:lvl>
    <w:lvl w:ilvl="8" w:tplc="2FF0689E">
      <w:numFmt w:val="bullet"/>
      <w:lvlText w:val="•"/>
      <w:lvlJc w:val="left"/>
      <w:pPr>
        <w:ind w:left="8193" w:hanging="708"/>
      </w:pPr>
      <w:rPr>
        <w:rFonts w:hint="default"/>
        <w:lang w:val="uk-UA" w:eastAsia="en-US" w:bidi="ar-SA"/>
      </w:rPr>
    </w:lvl>
  </w:abstractNum>
  <w:abstractNum w:abstractNumId="17" w15:restartNumberingAfterBreak="0">
    <w:nsid w:val="61E85EF6"/>
    <w:multiLevelType w:val="multilevel"/>
    <w:tmpl w:val="56DCA416"/>
    <w:lvl w:ilvl="0">
      <w:start w:val="2"/>
      <w:numFmt w:val="decimal"/>
      <w:lvlText w:val="%1."/>
      <w:lvlJc w:val="left"/>
      <w:pPr>
        <w:ind w:left="1425" w:hanging="432"/>
      </w:pPr>
      <w:rPr>
        <w:rFonts w:hint="default"/>
        <w:color w:val="000000"/>
        <w:sz w:val="28"/>
        <w:u w:val="none"/>
      </w:rPr>
    </w:lvl>
    <w:lvl w:ilvl="1">
      <w:start w:val="2"/>
      <w:numFmt w:val="decimal"/>
      <w:lvlText w:val="%1.%2."/>
      <w:lvlJc w:val="left"/>
      <w:pPr>
        <w:ind w:left="574" w:hanging="432"/>
      </w:pPr>
      <w:rPr>
        <w:rFonts w:hint="default"/>
        <w:color w:val="000000"/>
        <w:sz w:val="28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  <w:u w:val="single"/>
      </w:rPr>
    </w:lvl>
  </w:abstractNum>
  <w:abstractNum w:abstractNumId="18" w15:restartNumberingAfterBreak="0">
    <w:nsid w:val="68A1270B"/>
    <w:multiLevelType w:val="multilevel"/>
    <w:tmpl w:val="0026EF1E"/>
    <w:lvl w:ilvl="0">
      <w:start w:val="1"/>
      <w:numFmt w:val="decimal"/>
      <w:lvlText w:val="%1."/>
      <w:lvlJc w:val="left"/>
      <w:pPr>
        <w:ind w:left="4414" w:hanging="240"/>
        <w:jc w:val="righ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" w:hanging="5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-"/>
      <w:lvlJc w:val="left"/>
      <w:pPr>
        <w:ind w:left="14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420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46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07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900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26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53" w:hanging="708"/>
      </w:pPr>
      <w:rPr>
        <w:rFonts w:hint="default"/>
        <w:lang w:val="uk-UA" w:eastAsia="en-US" w:bidi="ar-SA"/>
      </w:rPr>
    </w:lvl>
  </w:abstractNum>
  <w:abstractNum w:abstractNumId="19" w15:restartNumberingAfterBreak="0">
    <w:nsid w:val="68AB3FA7"/>
    <w:multiLevelType w:val="hybridMultilevel"/>
    <w:tmpl w:val="1D000B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94F31"/>
    <w:multiLevelType w:val="hybridMultilevel"/>
    <w:tmpl w:val="19A063EC"/>
    <w:lvl w:ilvl="0" w:tplc="C1F45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FAD58B7"/>
    <w:multiLevelType w:val="hybridMultilevel"/>
    <w:tmpl w:val="2A3CCD32"/>
    <w:lvl w:ilvl="0" w:tplc="0090DABE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3"/>
  </w:num>
  <w:num w:numId="5">
    <w:abstractNumId w:val="10"/>
  </w:num>
  <w:num w:numId="6">
    <w:abstractNumId w:val="11"/>
  </w:num>
  <w:num w:numId="7">
    <w:abstractNumId w:val="6"/>
  </w:num>
  <w:num w:numId="8">
    <w:abstractNumId w:val="20"/>
  </w:num>
  <w:num w:numId="9">
    <w:abstractNumId w:val="9"/>
  </w:num>
  <w:num w:numId="10">
    <w:abstractNumId w:val="4"/>
  </w:num>
  <w:num w:numId="11">
    <w:abstractNumId w:val="21"/>
  </w:num>
  <w:num w:numId="12">
    <w:abstractNumId w:val="2"/>
  </w:num>
  <w:num w:numId="13">
    <w:abstractNumId w:val="17"/>
  </w:num>
  <w:num w:numId="14">
    <w:abstractNumId w:val="5"/>
  </w:num>
  <w:num w:numId="15">
    <w:abstractNumId w:val="16"/>
  </w:num>
  <w:num w:numId="16">
    <w:abstractNumId w:val="18"/>
  </w:num>
  <w:num w:numId="17">
    <w:abstractNumId w:val="12"/>
  </w:num>
  <w:num w:numId="18">
    <w:abstractNumId w:val="19"/>
  </w:num>
  <w:num w:numId="19">
    <w:abstractNumId w:val="1"/>
  </w:num>
  <w:num w:numId="20">
    <w:abstractNumId w:val="15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3"/>
    <w:rsid w:val="00006621"/>
    <w:rsid w:val="00006975"/>
    <w:rsid w:val="00021762"/>
    <w:rsid w:val="000A7E6A"/>
    <w:rsid w:val="000B02E1"/>
    <w:rsid w:val="000C54C4"/>
    <w:rsid w:val="000E1F7D"/>
    <w:rsid w:val="000F53D8"/>
    <w:rsid w:val="000F7CEE"/>
    <w:rsid w:val="001023DE"/>
    <w:rsid w:val="00110FFB"/>
    <w:rsid w:val="00116CFE"/>
    <w:rsid w:val="00133FFE"/>
    <w:rsid w:val="001432A2"/>
    <w:rsid w:val="0015309C"/>
    <w:rsid w:val="00153C5B"/>
    <w:rsid w:val="00160B86"/>
    <w:rsid w:val="001610DF"/>
    <w:rsid w:val="0016701E"/>
    <w:rsid w:val="0018703F"/>
    <w:rsid w:val="00187480"/>
    <w:rsid w:val="00194C79"/>
    <w:rsid w:val="001A21F8"/>
    <w:rsid w:val="001A3AFE"/>
    <w:rsid w:val="001A6CF3"/>
    <w:rsid w:val="001C4670"/>
    <w:rsid w:val="001D77EC"/>
    <w:rsid w:val="001E22C3"/>
    <w:rsid w:val="001E49F0"/>
    <w:rsid w:val="001E7465"/>
    <w:rsid w:val="00210A5A"/>
    <w:rsid w:val="00234CD4"/>
    <w:rsid w:val="002462ED"/>
    <w:rsid w:val="00263E47"/>
    <w:rsid w:val="00281E93"/>
    <w:rsid w:val="00292394"/>
    <w:rsid w:val="0029532F"/>
    <w:rsid w:val="00297CFB"/>
    <w:rsid w:val="002A2A17"/>
    <w:rsid w:val="002B255E"/>
    <w:rsid w:val="002B2A86"/>
    <w:rsid w:val="002D45B1"/>
    <w:rsid w:val="002E791C"/>
    <w:rsid w:val="002F4D05"/>
    <w:rsid w:val="0033264F"/>
    <w:rsid w:val="0034482B"/>
    <w:rsid w:val="00353625"/>
    <w:rsid w:val="00355F55"/>
    <w:rsid w:val="003613F0"/>
    <w:rsid w:val="0037065B"/>
    <w:rsid w:val="003745E6"/>
    <w:rsid w:val="00375A85"/>
    <w:rsid w:val="00381695"/>
    <w:rsid w:val="003871CE"/>
    <w:rsid w:val="003A6572"/>
    <w:rsid w:val="003B33C3"/>
    <w:rsid w:val="003B636A"/>
    <w:rsid w:val="003C188B"/>
    <w:rsid w:val="003C7FA4"/>
    <w:rsid w:val="003D1EC8"/>
    <w:rsid w:val="003D65B3"/>
    <w:rsid w:val="003F46BC"/>
    <w:rsid w:val="004145A8"/>
    <w:rsid w:val="00424301"/>
    <w:rsid w:val="004304AD"/>
    <w:rsid w:val="00431DD5"/>
    <w:rsid w:val="00434098"/>
    <w:rsid w:val="004528F9"/>
    <w:rsid w:val="00472799"/>
    <w:rsid w:val="00482E84"/>
    <w:rsid w:val="004A4F9B"/>
    <w:rsid w:val="004B0F31"/>
    <w:rsid w:val="004B5393"/>
    <w:rsid w:val="004C7AE2"/>
    <w:rsid w:val="004E3941"/>
    <w:rsid w:val="004E5A20"/>
    <w:rsid w:val="004F1217"/>
    <w:rsid w:val="005002ED"/>
    <w:rsid w:val="00510416"/>
    <w:rsid w:val="005723AF"/>
    <w:rsid w:val="00573EB9"/>
    <w:rsid w:val="00583B4B"/>
    <w:rsid w:val="0058539F"/>
    <w:rsid w:val="005865C8"/>
    <w:rsid w:val="00593DAA"/>
    <w:rsid w:val="005C0980"/>
    <w:rsid w:val="005C5579"/>
    <w:rsid w:val="005D1502"/>
    <w:rsid w:val="005D2E29"/>
    <w:rsid w:val="005D7402"/>
    <w:rsid w:val="005E1A05"/>
    <w:rsid w:val="005E1EAB"/>
    <w:rsid w:val="00613888"/>
    <w:rsid w:val="00615D8C"/>
    <w:rsid w:val="00640763"/>
    <w:rsid w:val="00645E63"/>
    <w:rsid w:val="00655359"/>
    <w:rsid w:val="00665AF7"/>
    <w:rsid w:val="00666FDA"/>
    <w:rsid w:val="00686591"/>
    <w:rsid w:val="00696122"/>
    <w:rsid w:val="006B70F4"/>
    <w:rsid w:val="006C55DD"/>
    <w:rsid w:val="006D255C"/>
    <w:rsid w:val="006D4825"/>
    <w:rsid w:val="006D78BB"/>
    <w:rsid w:val="006E2FA5"/>
    <w:rsid w:val="006E543D"/>
    <w:rsid w:val="00717CEA"/>
    <w:rsid w:val="0074213F"/>
    <w:rsid w:val="007473FE"/>
    <w:rsid w:val="007546B3"/>
    <w:rsid w:val="00775BBE"/>
    <w:rsid w:val="00776414"/>
    <w:rsid w:val="007903EB"/>
    <w:rsid w:val="00796977"/>
    <w:rsid w:val="007A64F1"/>
    <w:rsid w:val="007A779F"/>
    <w:rsid w:val="007B3CB9"/>
    <w:rsid w:val="007C1B82"/>
    <w:rsid w:val="007C6659"/>
    <w:rsid w:val="007D4ECE"/>
    <w:rsid w:val="007D6906"/>
    <w:rsid w:val="007E09F0"/>
    <w:rsid w:val="00803404"/>
    <w:rsid w:val="008111E4"/>
    <w:rsid w:val="00812560"/>
    <w:rsid w:val="00820837"/>
    <w:rsid w:val="008502CE"/>
    <w:rsid w:val="008518DB"/>
    <w:rsid w:val="00865A22"/>
    <w:rsid w:val="0087107F"/>
    <w:rsid w:val="0087451F"/>
    <w:rsid w:val="008758D1"/>
    <w:rsid w:val="0088016D"/>
    <w:rsid w:val="008A2EF7"/>
    <w:rsid w:val="008B668B"/>
    <w:rsid w:val="008B7130"/>
    <w:rsid w:val="008E0FB6"/>
    <w:rsid w:val="008E318D"/>
    <w:rsid w:val="008E67FA"/>
    <w:rsid w:val="008F17F9"/>
    <w:rsid w:val="008F1888"/>
    <w:rsid w:val="009040D3"/>
    <w:rsid w:val="0090544A"/>
    <w:rsid w:val="00907B72"/>
    <w:rsid w:val="00915874"/>
    <w:rsid w:val="00917B6A"/>
    <w:rsid w:val="00943625"/>
    <w:rsid w:val="00956A9E"/>
    <w:rsid w:val="009A7490"/>
    <w:rsid w:val="009B20E2"/>
    <w:rsid w:val="009B72E8"/>
    <w:rsid w:val="009C25E3"/>
    <w:rsid w:val="009D5097"/>
    <w:rsid w:val="009F31E1"/>
    <w:rsid w:val="00A37F11"/>
    <w:rsid w:val="00A45782"/>
    <w:rsid w:val="00A46165"/>
    <w:rsid w:val="00A6291A"/>
    <w:rsid w:val="00A6380D"/>
    <w:rsid w:val="00A66997"/>
    <w:rsid w:val="00A809C1"/>
    <w:rsid w:val="00A80D26"/>
    <w:rsid w:val="00A85D71"/>
    <w:rsid w:val="00AA3EEC"/>
    <w:rsid w:val="00AB190E"/>
    <w:rsid w:val="00AC1C61"/>
    <w:rsid w:val="00AC33F8"/>
    <w:rsid w:val="00AE0294"/>
    <w:rsid w:val="00AE4DD7"/>
    <w:rsid w:val="00AF11C0"/>
    <w:rsid w:val="00B06AFE"/>
    <w:rsid w:val="00B14FBD"/>
    <w:rsid w:val="00B23D4B"/>
    <w:rsid w:val="00B35C04"/>
    <w:rsid w:val="00B360CF"/>
    <w:rsid w:val="00B44EC3"/>
    <w:rsid w:val="00B45C86"/>
    <w:rsid w:val="00B500F2"/>
    <w:rsid w:val="00B5125D"/>
    <w:rsid w:val="00B659E0"/>
    <w:rsid w:val="00B711C4"/>
    <w:rsid w:val="00B826C7"/>
    <w:rsid w:val="00B82704"/>
    <w:rsid w:val="00B842EA"/>
    <w:rsid w:val="00B96103"/>
    <w:rsid w:val="00BA3CD0"/>
    <w:rsid w:val="00BA4AA1"/>
    <w:rsid w:val="00BA6BA9"/>
    <w:rsid w:val="00BD5F71"/>
    <w:rsid w:val="00BE0307"/>
    <w:rsid w:val="00BE08D8"/>
    <w:rsid w:val="00BE1D1D"/>
    <w:rsid w:val="00C07D1D"/>
    <w:rsid w:val="00C1099E"/>
    <w:rsid w:val="00C14FB1"/>
    <w:rsid w:val="00C3349F"/>
    <w:rsid w:val="00C376D1"/>
    <w:rsid w:val="00C41802"/>
    <w:rsid w:val="00C429DF"/>
    <w:rsid w:val="00C47B38"/>
    <w:rsid w:val="00C57205"/>
    <w:rsid w:val="00C646CA"/>
    <w:rsid w:val="00C65E0A"/>
    <w:rsid w:val="00C71F2B"/>
    <w:rsid w:val="00C72384"/>
    <w:rsid w:val="00CA4709"/>
    <w:rsid w:val="00CB64A4"/>
    <w:rsid w:val="00CC3975"/>
    <w:rsid w:val="00CC47A0"/>
    <w:rsid w:val="00CD14A5"/>
    <w:rsid w:val="00CE2F05"/>
    <w:rsid w:val="00CE6161"/>
    <w:rsid w:val="00D03981"/>
    <w:rsid w:val="00D16A2F"/>
    <w:rsid w:val="00D24730"/>
    <w:rsid w:val="00D268E5"/>
    <w:rsid w:val="00D362CD"/>
    <w:rsid w:val="00D36472"/>
    <w:rsid w:val="00D46D7D"/>
    <w:rsid w:val="00D6085F"/>
    <w:rsid w:val="00D61A95"/>
    <w:rsid w:val="00D64096"/>
    <w:rsid w:val="00D822F7"/>
    <w:rsid w:val="00D83B7E"/>
    <w:rsid w:val="00D934F1"/>
    <w:rsid w:val="00D96AFD"/>
    <w:rsid w:val="00D96CC7"/>
    <w:rsid w:val="00DE0785"/>
    <w:rsid w:val="00E1599B"/>
    <w:rsid w:val="00E20600"/>
    <w:rsid w:val="00E23022"/>
    <w:rsid w:val="00E532B1"/>
    <w:rsid w:val="00E65A61"/>
    <w:rsid w:val="00E67A7E"/>
    <w:rsid w:val="00E7048E"/>
    <w:rsid w:val="00E724CE"/>
    <w:rsid w:val="00E77B54"/>
    <w:rsid w:val="00E84CD4"/>
    <w:rsid w:val="00E9101D"/>
    <w:rsid w:val="00EA398B"/>
    <w:rsid w:val="00EB215B"/>
    <w:rsid w:val="00EC0247"/>
    <w:rsid w:val="00EC0D36"/>
    <w:rsid w:val="00ED1978"/>
    <w:rsid w:val="00ED4E33"/>
    <w:rsid w:val="00EE409A"/>
    <w:rsid w:val="00EE5D95"/>
    <w:rsid w:val="00EF0D0C"/>
    <w:rsid w:val="00EF465D"/>
    <w:rsid w:val="00F04B2C"/>
    <w:rsid w:val="00F317DD"/>
    <w:rsid w:val="00F416B9"/>
    <w:rsid w:val="00F42514"/>
    <w:rsid w:val="00F443F0"/>
    <w:rsid w:val="00F703E5"/>
    <w:rsid w:val="00F77871"/>
    <w:rsid w:val="00F82D20"/>
    <w:rsid w:val="00F85B25"/>
    <w:rsid w:val="00F876C6"/>
    <w:rsid w:val="00F91632"/>
    <w:rsid w:val="00F9240C"/>
    <w:rsid w:val="00FF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B8AE75"/>
  <w15:chartTrackingRefBased/>
  <w15:docId w15:val="{4F263B0A-A2F9-45CC-AC35-D3C17F2EC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D65B3"/>
    <w:pPr>
      <w:jc w:val="center"/>
    </w:pPr>
    <w:rPr>
      <w:sz w:val="36"/>
      <w:szCs w:val="20"/>
      <w:lang w:val="uk-UA" w:eastAsia="x-none"/>
    </w:rPr>
  </w:style>
  <w:style w:type="character" w:customStyle="1" w:styleId="a4">
    <w:name w:val="Заголовок Знак"/>
    <w:basedOn w:val="a0"/>
    <w:link w:val="a3"/>
    <w:rsid w:val="003D65B3"/>
    <w:rPr>
      <w:rFonts w:ascii="Times New Roman" w:eastAsia="Times New Roman" w:hAnsi="Times New Roman" w:cs="Times New Roman"/>
      <w:sz w:val="36"/>
      <w:szCs w:val="20"/>
      <w:lang w:eastAsia="x-none"/>
    </w:rPr>
  </w:style>
  <w:style w:type="paragraph" w:customStyle="1" w:styleId="1">
    <w:name w:val="Без интервала1"/>
    <w:uiPriority w:val="1"/>
    <w:qFormat/>
    <w:rsid w:val="003D65B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5309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09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194C79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4C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194C79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4C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1C4670"/>
    <w:pPr>
      <w:widowControl w:val="0"/>
      <w:suppressAutoHyphens/>
      <w:autoSpaceDE w:val="0"/>
    </w:pPr>
    <w:rPr>
      <w:lang w:eastAsia="ar-SA"/>
    </w:rPr>
  </w:style>
  <w:style w:type="character" w:customStyle="1" w:styleId="FontStyle16">
    <w:name w:val="Font Style16"/>
    <w:uiPriority w:val="99"/>
    <w:rsid w:val="001C4670"/>
    <w:rPr>
      <w:rFonts w:ascii="Times New Roman" w:hAnsi="Times New Roman"/>
      <w:sz w:val="22"/>
    </w:rPr>
  </w:style>
  <w:style w:type="paragraph" w:styleId="ab">
    <w:name w:val="Normal (Web)"/>
    <w:basedOn w:val="a"/>
    <w:uiPriority w:val="99"/>
    <w:unhideWhenUsed/>
    <w:rsid w:val="00297CFB"/>
    <w:pPr>
      <w:spacing w:before="100" w:beforeAutospacing="1" w:after="100" w:afterAutospacing="1"/>
    </w:pPr>
    <w:rPr>
      <w:lang w:val="uk-UA" w:eastAsia="uk-UA"/>
    </w:rPr>
  </w:style>
  <w:style w:type="paragraph" w:styleId="ac">
    <w:name w:val="List Paragraph"/>
    <w:basedOn w:val="a"/>
    <w:uiPriority w:val="34"/>
    <w:qFormat/>
    <w:rsid w:val="00BE0307"/>
    <w:pPr>
      <w:ind w:left="720"/>
      <w:contextualSpacing/>
    </w:pPr>
  </w:style>
  <w:style w:type="character" w:styleId="ad">
    <w:name w:val="Emphasis"/>
    <w:basedOn w:val="a0"/>
    <w:uiPriority w:val="20"/>
    <w:qFormat/>
    <w:rsid w:val="00BE0307"/>
    <w:rPr>
      <w:i/>
      <w:iCs/>
    </w:rPr>
  </w:style>
  <w:style w:type="character" w:customStyle="1" w:styleId="ae">
    <w:name w:val="Без интервала Знак"/>
    <w:link w:val="af"/>
    <w:locked/>
    <w:rsid w:val="00943625"/>
    <w:rPr>
      <w:lang w:val="ru-RU"/>
    </w:rPr>
  </w:style>
  <w:style w:type="paragraph" w:styleId="af">
    <w:name w:val="No Spacing"/>
    <w:link w:val="ae"/>
    <w:uiPriority w:val="1"/>
    <w:qFormat/>
    <w:rsid w:val="00943625"/>
    <w:pPr>
      <w:spacing w:after="0" w:line="240" w:lineRule="auto"/>
    </w:pPr>
    <w:rPr>
      <w:lang w:val="ru-RU"/>
    </w:rPr>
  </w:style>
  <w:style w:type="character" w:styleId="af0">
    <w:name w:val="Hyperlink"/>
    <w:basedOn w:val="a0"/>
    <w:uiPriority w:val="99"/>
    <w:unhideWhenUsed/>
    <w:rsid w:val="003613F0"/>
    <w:rPr>
      <w:color w:val="0563C1" w:themeColor="hyperlink"/>
      <w:u w:val="single"/>
    </w:rPr>
  </w:style>
  <w:style w:type="table" w:styleId="af1">
    <w:name w:val="Table Grid"/>
    <w:basedOn w:val="a1"/>
    <w:uiPriority w:val="39"/>
    <w:rsid w:val="008B668B"/>
    <w:pPr>
      <w:spacing w:after="0" w:line="240" w:lineRule="auto"/>
    </w:pPr>
    <w:rPr>
      <w:rFonts w:ascii="Liberation Serif" w:eastAsia="NSimSun" w:hAnsi="Liberation Serif" w:cs="Arial"/>
      <w:kern w:val="2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qFormat/>
    <w:rsid w:val="00B82704"/>
    <w:pPr>
      <w:widowControl w:val="0"/>
      <w:autoSpaceDE w:val="0"/>
      <w:autoSpaceDN w:val="0"/>
      <w:spacing w:before="22"/>
      <w:ind w:left="1557" w:hanging="706"/>
    </w:pPr>
    <w:rPr>
      <w:lang w:val="uk-UA" w:eastAsia="en-US"/>
    </w:rPr>
  </w:style>
  <w:style w:type="character" w:customStyle="1" w:styleId="af3">
    <w:name w:val="Основной текст Знак"/>
    <w:basedOn w:val="a0"/>
    <w:link w:val="af2"/>
    <w:uiPriority w:val="1"/>
    <w:rsid w:val="00B827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official@zdgromada.gov.u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fficial@zdgromada.gov.u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fficial@zdgromada.gov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iskrada_zd@ukr.net" TargetMode="External"/><Relationship Id="rId10" Type="http://schemas.openxmlformats.org/officeDocument/2006/relationships/hyperlink" Target="mailto:official@zdgromada.gov.u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ial@zdgromada.gov.ua" TargetMode="External"/><Relationship Id="rId14" Type="http://schemas.openxmlformats.org/officeDocument/2006/relationships/hyperlink" Target="mailto:official@zdgrom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484AB-D13E-43D4-AED5-8A34DFB66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2385</Words>
  <Characters>1361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Gigabyte</dc:creator>
  <cp:keywords/>
  <dc:description/>
  <cp:lastModifiedBy>Користувач Asus</cp:lastModifiedBy>
  <cp:revision>2</cp:revision>
  <cp:lastPrinted>2026-08-24T06:56:00Z</cp:lastPrinted>
  <dcterms:created xsi:type="dcterms:W3CDTF">2026-08-26T09:17:00Z</dcterms:created>
  <dcterms:modified xsi:type="dcterms:W3CDTF">2026-08-26T09:17:00Z</dcterms:modified>
</cp:coreProperties>
</file>